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002e3208a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272ea9e4b4325"/>
      <w:footerReference xmlns:r="http://schemas.openxmlformats.org/officeDocument/2006/relationships" w:type="default" r:id="R8a8ccc222bea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272ea9e4b4325" /><Relationship Type="http://schemas.openxmlformats.org/officeDocument/2006/relationships/footer" Target="/word/footer1.xml" Id="R8a8ccc222bea4edb" /></Relationships>
</file>