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16f9e851fd49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MR-REGNSKAP OG DATA CONSULT V/M 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MR-REGNSKAP OG DATA CONSULT V/M 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d423e6daf24d37"/>
      <w:footerReference xmlns:r="http://schemas.openxmlformats.org/officeDocument/2006/relationships" w:type="default" r:id="R42265500706b40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MR-REGNSKAP OG DATA CONSULT V/M R   ·   Org.nr 970 123 113   ·   Slåttebakkane 76   ·   6814 FØRDE   ·   magnerye@online.no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MR-REGNSKAP OG DATA CONSULT V/M 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d423e6daf24d37" /><Relationship Type="http://schemas.openxmlformats.org/officeDocument/2006/relationships/footer" Target="/word/footer1.xml" Id="R42265500706b4051" /></Relationships>
</file>